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附件</w:t>
      </w:r>
    </w:p>
    <w:p>
      <w:pPr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2"/>
          <w:szCs w:val="32"/>
        </w:rPr>
        <w:t>广州市天河区天河南街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道办事处</w:t>
      </w:r>
      <w:r>
        <w:rPr>
          <w:rFonts w:hint="default" w:ascii="Times New Roman" w:hAnsi="Times New Roman" w:eastAsia="方正小标宋_GBK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小标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  <w:t>第三次</w:t>
      </w:r>
      <w:r>
        <w:rPr>
          <w:rFonts w:hint="default" w:ascii="Times New Roman" w:hAnsi="Times New Roman" w:eastAsia="方正小标宋_GBK" w:cs="Times New Roman"/>
          <w:sz w:val="32"/>
          <w:szCs w:val="32"/>
        </w:rPr>
        <w:t>公开招聘</w:t>
      </w:r>
    </w:p>
    <w:p>
      <w:pPr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2"/>
          <w:szCs w:val="32"/>
        </w:rPr>
        <w:t>编外合同制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32"/>
          <w:szCs w:val="32"/>
        </w:rPr>
        <w:t>工作人员综合成绩及进入体检人员名单</w:t>
      </w:r>
    </w:p>
    <w:p>
      <w:pPr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</w:p>
    <w:tbl>
      <w:tblPr>
        <w:tblStyle w:val="4"/>
        <w:tblW w:w="8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245"/>
        <w:gridCol w:w="1575"/>
        <w:gridCol w:w="1560"/>
        <w:gridCol w:w="1200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16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笔试成绩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面试成绩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总成绩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是否进入体检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16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严伟锋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94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84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88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16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吴子斌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88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69.99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77.19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</w:tbl>
    <w:p>
      <w:pPr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82577"/>
    <w:rsid w:val="003C2281"/>
    <w:rsid w:val="1C6B1363"/>
    <w:rsid w:val="20E22D38"/>
    <w:rsid w:val="37982577"/>
    <w:rsid w:val="397424E2"/>
    <w:rsid w:val="3DDE7113"/>
    <w:rsid w:val="50350D3B"/>
    <w:rsid w:val="57A67F72"/>
    <w:rsid w:val="58DC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安委办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2018-12-10T02:05:00Z</dcterms:created>
  <dc:creator>HP</dc:creator>
  <cp:lastModifiedBy>tecamo</cp:lastModifiedBy>
  <dcterms:modified xsi:type="dcterms:W3CDTF">2019-07-22T08:26:27Z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